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4A9949B8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783A2F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3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36773B93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="001849C6">
        <w:rPr>
          <w:rFonts w:ascii="Microsoft YaHei Light" w:eastAsia="Microsoft YaHei Light" w:hAnsi="Microsoft YaHei Light" w:hint="eastAsia"/>
          <w:sz w:val="27"/>
          <w:szCs w:val="27"/>
        </w:rPr>
        <w:t>3</w:t>
      </w:r>
      <w:r w:rsidR="00057B74" w:rsidRPr="00057B74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1849C6" w:rsidRPr="001849C6">
        <w:rPr>
          <w:rFonts w:ascii="Microsoft YaHei Light" w:eastAsia="Microsoft YaHei Light" w:hAnsi="Microsoft YaHei Light" w:hint="eastAsia"/>
          <w:sz w:val="27"/>
          <w:szCs w:val="27"/>
        </w:rPr>
        <w:t>陈家辉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783A2F" w:rsidRPr="00783A2F">
        <w:rPr>
          <w:rFonts w:ascii="Microsoft YaHei Light" w:eastAsia="Microsoft YaHei Light" w:hAnsi="Microsoft YaHei Light" w:hint="eastAsia"/>
          <w:sz w:val="27"/>
          <w:szCs w:val="27"/>
        </w:rPr>
        <w:t>习近平新时代中国特色社会主义概论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5CAF14AA" w14:textId="1403E6EB" w:rsidR="00783A2F" w:rsidRPr="00783A2F" w:rsidRDefault="00783A2F" w:rsidP="00783A2F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 xml:space="preserve">         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水产养殖2</w:t>
      </w: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>班 许园凯（大学数学）</w:t>
      </w:r>
    </w:p>
    <w:p w14:paraId="7DF69CF7" w14:textId="3C0636F9" w:rsidR="00057B74" w:rsidRPr="00783A2F" w:rsidRDefault="00057B74" w:rsidP="009423FC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78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FC21" w14:textId="77777777" w:rsidR="00870A9D" w:rsidRDefault="00870A9D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332A71" w14:textId="77777777" w:rsidR="00870A9D" w:rsidRDefault="00870A9D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824F" w14:textId="77777777" w:rsidR="00870A9D" w:rsidRDefault="00870A9D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431A2D" w14:textId="77777777" w:rsidR="00870A9D" w:rsidRDefault="00870A9D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54793"/>
    <w:rsid w:val="001849C6"/>
    <w:rsid w:val="001E0314"/>
    <w:rsid w:val="001E2348"/>
    <w:rsid w:val="002E4658"/>
    <w:rsid w:val="002E5769"/>
    <w:rsid w:val="00361CF9"/>
    <w:rsid w:val="003C58DD"/>
    <w:rsid w:val="00434210"/>
    <w:rsid w:val="0050044E"/>
    <w:rsid w:val="005813D7"/>
    <w:rsid w:val="005B1909"/>
    <w:rsid w:val="005E48A8"/>
    <w:rsid w:val="006610D8"/>
    <w:rsid w:val="00667B1E"/>
    <w:rsid w:val="0067613A"/>
    <w:rsid w:val="00695B1B"/>
    <w:rsid w:val="00704315"/>
    <w:rsid w:val="00712A7D"/>
    <w:rsid w:val="00783A2F"/>
    <w:rsid w:val="00791919"/>
    <w:rsid w:val="00813712"/>
    <w:rsid w:val="008314C8"/>
    <w:rsid w:val="00870A9D"/>
    <w:rsid w:val="009423FC"/>
    <w:rsid w:val="009B6621"/>
    <w:rsid w:val="009F31E2"/>
    <w:rsid w:val="00A13C27"/>
    <w:rsid w:val="00A272D5"/>
    <w:rsid w:val="00B179B3"/>
    <w:rsid w:val="00B46BA2"/>
    <w:rsid w:val="00D02272"/>
    <w:rsid w:val="00D54EDC"/>
    <w:rsid w:val="00EA5AAD"/>
    <w:rsid w:val="00EE32C4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11</cp:revision>
  <dcterms:created xsi:type="dcterms:W3CDTF">2024-10-16T03:51:00Z</dcterms:created>
  <dcterms:modified xsi:type="dcterms:W3CDTF">2024-12-02T09:46:00Z</dcterms:modified>
</cp:coreProperties>
</file>